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5F05" w14:textId="77777777" w:rsidR="005751D1" w:rsidRDefault="005751D1" w:rsidP="00C23E69">
      <w:pPr>
        <w:spacing w:after="0" w:line="240" w:lineRule="auto"/>
        <w:rPr>
          <w:rFonts w:cstheme="minorHAnsi"/>
          <w:b/>
          <w:bCs/>
          <w:lang w:eastAsia="hu-HU"/>
        </w:rPr>
      </w:pPr>
    </w:p>
    <w:p w14:paraId="64EF8F03" w14:textId="60FDE162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iCs/>
          <w:noProof/>
          <w:spacing w:val="60"/>
          <w:lang w:eastAsia="hu-HU"/>
        </w:rPr>
        <w:drawing>
          <wp:anchor distT="0" distB="0" distL="114300" distR="114300" simplePos="0" relativeHeight="251658240" behindDoc="0" locked="0" layoutInCell="1" allowOverlap="1" wp14:anchorId="5741649E" wp14:editId="7997396F">
            <wp:simplePos x="0" y="0"/>
            <wp:positionH relativeFrom="column">
              <wp:posOffset>5063490</wp:posOffset>
            </wp:positionH>
            <wp:positionV relativeFrom="paragraph">
              <wp:posOffset>-66675</wp:posOffset>
            </wp:positionV>
            <wp:extent cx="532130" cy="700405"/>
            <wp:effectExtent l="0" t="0" r="127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2E1">
        <w:rPr>
          <w:rFonts w:cstheme="minorHAnsi"/>
          <w:b/>
          <w:bCs/>
          <w:lang w:eastAsia="hu-HU"/>
        </w:rPr>
        <w:t>Balatonszepezd Község Önkormányzata Polgármesterétől</w:t>
      </w:r>
    </w:p>
    <w:p w14:paraId="554E63BE" w14:textId="77777777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8252 Balatonszepezd, Árpád u. 27. </w:t>
      </w:r>
    </w:p>
    <w:p w14:paraId="3B556151" w14:textId="77777777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Telefon: </w:t>
      </w:r>
      <w:r w:rsidRPr="002332E1">
        <w:rPr>
          <w:rFonts w:eastAsia="Times New Roman" w:cstheme="minorHAnsi"/>
          <w:lang w:eastAsia="hu-HU"/>
        </w:rPr>
        <w:t>87/468-000</w:t>
      </w:r>
    </w:p>
    <w:p w14:paraId="244E2C2C" w14:textId="675637BE" w:rsidR="00E46CAC" w:rsidRPr="002332E1" w:rsidRDefault="00E46CAC" w:rsidP="00C23E69">
      <w:pPr>
        <w:spacing w:after="0" w:line="240" w:lineRule="auto"/>
        <w:rPr>
          <w:rFonts w:cstheme="minorHAnsi"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E-mail: </w:t>
      </w:r>
      <w:bookmarkStart w:id="0" w:name="_Hlk17371719"/>
      <w:r w:rsidR="00FE24F7" w:rsidRPr="002332E1">
        <w:rPr>
          <w:rFonts w:cstheme="minorHAnsi"/>
          <w:u w:val="single"/>
        </w:rPr>
        <w:fldChar w:fldCharType="begin"/>
      </w:r>
      <w:r w:rsidR="00FE24F7" w:rsidRPr="002332E1">
        <w:rPr>
          <w:rFonts w:cstheme="minorHAnsi"/>
          <w:u w:val="single"/>
        </w:rPr>
        <w:instrText xml:space="preserve"> HYPERLINK "mailto:igazgatas@balatonszepezd.hu" </w:instrText>
      </w:r>
      <w:r w:rsidR="00FE24F7" w:rsidRPr="002332E1">
        <w:rPr>
          <w:rFonts w:cstheme="minorHAnsi"/>
          <w:u w:val="single"/>
        </w:rPr>
      </w:r>
      <w:r w:rsidR="00FE24F7" w:rsidRPr="002332E1">
        <w:rPr>
          <w:rFonts w:cstheme="minorHAnsi"/>
          <w:u w:val="single"/>
        </w:rPr>
        <w:fldChar w:fldCharType="separate"/>
      </w:r>
      <w:r w:rsidR="00FE24F7" w:rsidRPr="002332E1">
        <w:rPr>
          <w:rStyle w:val="Hiperhivatkozs"/>
          <w:rFonts w:cstheme="minorHAnsi"/>
        </w:rPr>
        <w:t>igazgatas@balatonszepezd.hu</w:t>
      </w:r>
      <w:bookmarkEnd w:id="0"/>
      <w:r w:rsidR="00FE24F7" w:rsidRPr="002332E1">
        <w:rPr>
          <w:rFonts w:cstheme="minorHAnsi"/>
          <w:u w:val="single"/>
        </w:rPr>
        <w:fldChar w:fldCharType="end"/>
      </w:r>
      <w:r w:rsidRPr="002332E1">
        <w:rPr>
          <w:rFonts w:cstheme="minorHAnsi"/>
          <w:u w:val="single"/>
        </w:rPr>
        <w:t xml:space="preserve"> </w:t>
      </w:r>
      <w:r w:rsidRPr="002332E1">
        <w:rPr>
          <w:rFonts w:cstheme="minorHAnsi"/>
          <w:lang w:eastAsia="hu-HU"/>
        </w:rPr>
        <w:t>______________________________________________________</w:t>
      </w:r>
      <w:r w:rsidR="00BE537E" w:rsidRPr="002332E1">
        <w:rPr>
          <w:rFonts w:cstheme="minorHAnsi"/>
          <w:lang w:eastAsia="hu-HU"/>
        </w:rPr>
        <w:t>__</w:t>
      </w:r>
      <w:r w:rsidRPr="002332E1">
        <w:rPr>
          <w:rFonts w:cstheme="minorHAnsi"/>
          <w:lang w:eastAsia="hu-HU"/>
        </w:rPr>
        <w:t>__________________</w:t>
      </w:r>
      <w:r w:rsidR="002332E1">
        <w:rPr>
          <w:rFonts w:cstheme="minorHAnsi"/>
          <w:lang w:eastAsia="hu-HU"/>
        </w:rPr>
        <w:t>_____</w:t>
      </w:r>
      <w:r w:rsidRPr="002332E1">
        <w:rPr>
          <w:rFonts w:cstheme="minorHAnsi"/>
          <w:lang w:eastAsia="hu-HU"/>
        </w:rPr>
        <w:t>___</w:t>
      </w:r>
    </w:p>
    <w:p w14:paraId="377F4408" w14:textId="77777777" w:rsidR="005751D1" w:rsidRDefault="005751D1" w:rsidP="005751D1">
      <w:pPr>
        <w:spacing w:after="0" w:line="276" w:lineRule="auto"/>
        <w:rPr>
          <w:rFonts w:cstheme="minorHAnsi"/>
          <w:b/>
          <w:bCs/>
          <w:sz w:val="24"/>
          <w:szCs w:val="24"/>
          <w:lang w:eastAsia="hu-HU"/>
        </w:rPr>
      </w:pPr>
    </w:p>
    <w:p w14:paraId="66016461" w14:textId="36D6F417" w:rsidR="00E46CAC" w:rsidRDefault="00E46CAC" w:rsidP="00E46CAC">
      <w:pPr>
        <w:spacing w:line="276" w:lineRule="auto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cstheme="minorHAnsi"/>
          <w:b/>
          <w:bCs/>
          <w:sz w:val="24"/>
          <w:szCs w:val="24"/>
          <w:lang w:eastAsia="hu-HU"/>
        </w:rPr>
        <w:t xml:space="preserve">Ügyiratszám: </w:t>
      </w:r>
      <w:r w:rsidRPr="005751D1">
        <w:rPr>
          <w:rFonts w:eastAsia="Times New Roman" w:cstheme="minorHAnsi"/>
          <w:sz w:val="24"/>
          <w:szCs w:val="24"/>
          <w:lang w:eastAsia="hu-HU"/>
        </w:rPr>
        <w:t>BSZ/</w:t>
      </w:r>
      <w:r w:rsidR="00216A7E">
        <w:rPr>
          <w:rFonts w:eastAsia="Times New Roman" w:cstheme="minorHAnsi"/>
          <w:sz w:val="24"/>
          <w:szCs w:val="24"/>
          <w:lang w:eastAsia="hu-HU"/>
        </w:rPr>
        <w:t>2263</w:t>
      </w:r>
      <w:r w:rsidRPr="005751D1">
        <w:rPr>
          <w:rFonts w:eastAsia="Times New Roman" w:cstheme="minorHAnsi"/>
          <w:sz w:val="24"/>
          <w:szCs w:val="24"/>
          <w:lang w:eastAsia="hu-HU"/>
        </w:rPr>
        <w:t>-1/202</w:t>
      </w:r>
      <w:r w:rsidR="00C55A17" w:rsidRPr="005751D1">
        <w:rPr>
          <w:rFonts w:eastAsia="Times New Roman" w:cstheme="minorHAnsi"/>
          <w:sz w:val="24"/>
          <w:szCs w:val="24"/>
          <w:lang w:eastAsia="hu-HU"/>
        </w:rPr>
        <w:t>6</w:t>
      </w:r>
      <w:r w:rsidRPr="005751D1">
        <w:rPr>
          <w:rFonts w:eastAsia="Times New Roman" w:cstheme="minorHAnsi"/>
          <w:sz w:val="24"/>
          <w:szCs w:val="24"/>
          <w:lang w:eastAsia="hu-HU"/>
        </w:rPr>
        <w:t>.</w:t>
      </w:r>
    </w:p>
    <w:p w14:paraId="05C81EEF" w14:textId="77777777" w:rsidR="009858A8" w:rsidRPr="005751D1" w:rsidRDefault="009858A8" w:rsidP="00E46CAC">
      <w:pPr>
        <w:spacing w:line="276" w:lineRule="auto"/>
        <w:rPr>
          <w:rFonts w:cstheme="minorHAnsi"/>
          <w:b/>
          <w:bCs/>
          <w:sz w:val="24"/>
          <w:szCs w:val="24"/>
          <w:lang w:eastAsia="hu-HU"/>
        </w:rPr>
      </w:pPr>
    </w:p>
    <w:p w14:paraId="43CD7051" w14:textId="1BB88CF3" w:rsidR="007F0910" w:rsidRPr="005751D1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sz w:val="24"/>
          <w:szCs w:val="24"/>
          <w:lang w:eastAsia="hu-HU"/>
        </w:rPr>
      </w:pPr>
      <w:r w:rsidRPr="005751D1">
        <w:rPr>
          <w:rFonts w:cstheme="minorHAnsi"/>
          <w:b/>
          <w:iCs/>
          <w:spacing w:val="60"/>
          <w:sz w:val="24"/>
          <w:szCs w:val="24"/>
          <w:lang w:eastAsia="hu-HU"/>
        </w:rPr>
        <w:t>MEGHÍVÓ</w:t>
      </w:r>
    </w:p>
    <w:p w14:paraId="3B5ABF2C" w14:textId="77777777" w:rsidR="001B48A6" w:rsidRPr="005751D1" w:rsidRDefault="001B48A6" w:rsidP="007F0910">
      <w:pPr>
        <w:spacing w:after="0" w:line="240" w:lineRule="auto"/>
        <w:rPr>
          <w:rFonts w:eastAsia="Times New Roman" w:cstheme="minorHAnsi"/>
          <w:b/>
          <w:sz w:val="20"/>
          <w:szCs w:val="20"/>
          <w:lang w:eastAsia="hu-HU"/>
        </w:rPr>
      </w:pPr>
    </w:p>
    <w:p w14:paraId="2364DC78" w14:textId="023F45A6" w:rsidR="00540F6A" w:rsidRPr="005751D1" w:rsidRDefault="00E02062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lang w:eastAsia="hu-HU"/>
        </w:rPr>
        <w:t>Balatonszepezd</w:t>
      </w:r>
      <w:r w:rsidR="007F0910" w:rsidRPr="005751D1">
        <w:rPr>
          <w:rFonts w:eastAsia="Times New Roman" w:cstheme="minorHAnsi"/>
          <w:sz w:val="24"/>
          <w:szCs w:val="24"/>
          <w:lang w:eastAsia="hu-HU"/>
        </w:rPr>
        <w:t xml:space="preserve"> Község Önkormányzata</w:t>
      </w:r>
      <w:r w:rsidR="00CE0786" w:rsidRPr="005751D1">
        <w:rPr>
          <w:rFonts w:eastAsia="Times New Roman" w:cstheme="minorHAnsi"/>
          <w:sz w:val="24"/>
          <w:szCs w:val="24"/>
          <w:lang w:eastAsia="hu-HU"/>
        </w:rPr>
        <w:t xml:space="preserve"> </w:t>
      </w:r>
      <w:bookmarkStart w:id="1" w:name="_Hlk21611298"/>
      <w:r w:rsidR="0025694E" w:rsidRPr="005751D1">
        <w:rPr>
          <w:rFonts w:eastAsia="Times New Roman" w:cstheme="minorHAnsi"/>
          <w:sz w:val="24"/>
          <w:szCs w:val="24"/>
          <w:lang w:eastAsia="hu-HU"/>
        </w:rPr>
        <w:t xml:space="preserve">Képviselő-testülete </w:t>
      </w:r>
      <w:r w:rsidR="0025694E" w:rsidRPr="005751D1">
        <w:rPr>
          <w:rFonts w:eastAsia="Times New Roman" w:cstheme="minorHAnsi"/>
          <w:b/>
          <w:bCs/>
          <w:sz w:val="24"/>
          <w:szCs w:val="24"/>
          <w:lang w:eastAsia="hu-HU"/>
        </w:rPr>
        <w:t>nyilvános ülést</w:t>
      </w:r>
      <w:bookmarkEnd w:id="1"/>
      <w:r w:rsidR="0025694E" w:rsidRPr="005751D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40F6A" w:rsidRPr="005751D1">
        <w:rPr>
          <w:rFonts w:eastAsia="Times New Roman" w:cstheme="minorHAnsi"/>
          <w:sz w:val="24"/>
          <w:szCs w:val="24"/>
          <w:lang w:eastAsia="hu-HU"/>
        </w:rPr>
        <w:t>tart, melyre ezúton tisztelettel meghívom.</w:t>
      </w:r>
    </w:p>
    <w:p w14:paraId="7A39EC62" w14:textId="77777777" w:rsidR="00C45BA0" w:rsidRDefault="00C45BA0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71814E88" w14:textId="77777777" w:rsidR="009858A8" w:rsidRPr="005751D1" w:rsidRDefault="009858A8" w:rsidP="00D15DC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99A9E63" w14:textId="0180F7DD" w:rsidR="00540F6A" w:rsidRPr="005751D1" w:rsidRDefault="00540F6A" w:rsidP="00540F6A">
      <w:pPr>
        <w:spacing w:after="0" w:line="240" w:lineRule="auto"/>
        <w:rPr>
          <w:rFonts w:eastAsia="Times New Roman" w:cstheme="minorHAnsi"/>
          <w:b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u w:val="single"/>
          <w:lang w:eastAsia="hu-HU"/>
        </w:rPr>
        <w:t>Az ülés kezdete:</w:t>
      </w:r>
      <w:r w:rsidRPr="005751D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5751D1">
        <w:rPr>
          <w:rFonts w:eastAsia="Times New Roman" w:cstheme="minorHAnsi"/>
          <w:sz w:val="24"/>
          <w:szCs w:val="24"/>
          <w:lang w:eastAsia="hu-HU"/>
        </w:rPr>
        <w:tab/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>20</w:t>
      </w:r>
      <w:r w:rsidR="00984D88" w:rsidRPr="005751D1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55A17" w:rsidRPr="005751D1">
        <w:rPr>
          <w:rFonts w:eastAsia="Times New Roman" w:cstheme="minorHAnsi"/>
          <w:b/>
          <w:sz w:val="24"/>
          <w:szCs w:val="24"/>
          <w:lang w:eastAsia="hu-HU"/>
        </w:rPr>
        <w:t>6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. </w:t>
      </w:r>
      <w:r w:rsidR="005751D1" w:rsidRPr="005751D1">
        <w:rPr>
          <w:rFonts w:eastAsia="Times New Roman" w:cstheme="minorHAnsi"/>
          <w:b/>
          <w:sz w:val="24"/>
          <w:szCs w:val="24"/>
          <w:lang w:eastAsia="hu-HU"/>
        </w:rPr>
        <w:t>május</w:t>
      </w:r>
      <w:r w:rsidR="006C05C3"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216A7E">
        <w:rPr>
          <w:rFonts w:eastAsia="Times New Roman" w:cstheme="minorHAnsi"/>
          <w:b/>
          <w:sz w:val="24"/>
          <w:szCs w:val="24"/>
          <w:lang w:eastAsia="hu-HU"/>
        </w:rPr>
        <w:t>29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>. (</w:t>
      </w:r>
      <w:r w:rsidR="00216A7E">
        <w:rPr>
          <w:rFonts w:eastAsia="Times New Roman" w:cstheme="minorHAnsi"/>
          <w:b/>
          <w:sz w:val="24"/>
          <w:szCs w:val="24"/>
          <w:lang w:eastAsia="hu-HU"/>
        </w:rPr>
        <w:t>péntek</w:t>
      </w:r>
      <w:r w:rsidR="00F00DA3" w:rsidRPr="005751D1">
        <w:rPr>
          <w:rFonts w:eastAsia="Times New Roman" w:cstheme="minorHAnsi"/>
          <w:b/>
          <w:sz w:val="24"/>
          <w:szCs w:val="24"/>
          <w:lang w:eastAsia="hu-HU"/>
        </w:rPr>
        <w:t>)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2931E0" w:rsidRPr="005751D1">
        <w:rPr>
          <w:rFonts w:eastAsia="Times New Roman" w:cstheme="minorHAnsi"/>
          <w:b/>
          <w:sz w:val="24"/>
          <w:szCs w:val="24"/>
          <w:lang w:eastAsia="hu-HU"/>
        </w:rPr>
        <w:t>8</w:t>
      </w:r>
      <w:r w:rsidR="00C904C9" w:rsidRPr="005751D1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Pr="005751D1">
        <w:rPr>
          <w:rFonts w:eastAsia="Times New Roman" w:cstheme="minorHAnsi"/>
          <w:b/>
          <w:sz w:val="24"/>
          <w:szCs w:val="24"/>
          <w:vertAlign w:val="superscript"/>
          <w:lang w:eastAsia="hu-HU"/>
        </w:rPr>
        <w:t>0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 óra</w:t>
      </w:r>
    </w:p>
    <w:p w14:paraId="6BBB307A" w14:textId="77777777" w:rsidR="00540F6A" w:rsidRPr="005751D1" w:rsidRDefault="00540F6A" w:rsidP="00540F6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073FA379" w14:textId="0396044F" w:rsidR="005F123A" w:rsidRPr="005751D1" w:rsidRDefault="00540F6A" w:rsidP="005F123A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u w:val="single"/>
          <w:lang w:eastAsia="hu-HU"/>
        </w:rPr>
        <w:t xml:space="preserve">Az ülés </w:t>
      </w:r>
      <w:proofErr w:type="gramStart"/>
      <w:r w:rsidRPr="005751D1">
        <w:rPr>
          <w:rFonts w:eastAsia="Times New Roman" w:cstheme="minorHAnsi"/>
          <w:sz w:val="24"/>
          <w:szCs w:val="24"/>
          <w:u w:val="single"/>
          <w:lang w:eastAsia="hu-HU"/>
        </w:rPr>
        <w:t>helye:</w:t>
      </w:r>
      <w:r w:rsidRPr="005751D1">
        <w:rPr>
          <w:rFonts w:eastAsia="Times New Roman" w:cstheme="minorHAnsi"/>
          <w:sz w:val="24"/>
          <w:szCs w:val="24"/>
          <w:lang w:eastAsia="hu-HU"/>
        </w:rPr>
        <w:t xml:space="preserve">  </w:t>
      </w:r>
      <w:r w:rsidRPr="005751D1">
        <w:rPr>
          <w:rFonts w:eastAsia="Times New Roman" w:cstheme="minorHAnsi"/>
          <w:sz w:val="24"/>
          <w:szCs w:val="24"/>
          <w:lang w:eastAsia="hu-HU"/>
        </w:rPr>
        <w:tab/>
      </w:r>
      <w:proofErr w:type="gramEnd"/>
      <w:r w:rsidR="005F123A" w:rsidRPr="005751D1">
        <w:rPr>
          <w:rFonts w:eastAsia="Times New Roman" w:cstheme="minorHAnsi"/>
          <w:sz w:val="24"/>
          <w:szCs w:val="24"/>
          <w:lang w:eastAsia="hu-HU"/>
        </w:rPr>
        <w:t>Balatonszepezd, Községháza – földszinti tárgyaló</w:t>
      </w:r>
    </w:p>
    <w:p w14:paraId="2F6F02D8" w14:textId="77777777" w:rsidR="00540F6A" w:rsidRPr="005751D1" w:rsidRDefault="005F123A" w:rsidP="005F123A">
      <w:pPr>
        <w:spacing w:after="0" w:line="240" w:lineRule="auto"/>
        <w:ind w:left="1416" w:firstLine="708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lang w:eastAsia="hu-HU"/>
        </w:rPr>
        <w:t>8252 Balatonszepezd, Árpád u. 27.</w:t>
      </w:r>
    </w:p>
    <w:p w14:paraId="50CCE08D" w14:textId="0A887214" w:rsidR="00540F6A" w:rsidRPr="005751D1" w:rsidRDefault="00540F6A" w:rsidP="00540F6A">
      <w:pPr>
        <w:spacing w:after="0" w:line="240" w:lineRule="auto"/>
        <w:rPr>
          <w:rFonts w:eastAsia="Times New Roman" w:cstheme="minorHAnsi"/>
          <w:sz w:val="20"/>
          <w:szCs w:val="20"/>
          <w:lang w:eastAsia="hu-HU"/>
        </w:rPr>
      </w:pPr>
    </w:p>
    <w:p w14:paraId="007589D5" w14:textId="77777777" w:rsidR="009858A8" w:rsidRDefault="009858A8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</w:p>
    <w:p w14:paraId="526417D0" w14:textId="099DA953" w:rsidR="0025694E" w:rsidRPr="005751D1" w:rsidRDefault="0025694E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  <w:r w:rsidRPr="005751D1">
        <w:rPr>
          <w:rFonts w:eastAsia="Times New Roman" w:cstheme="minorHAnsi"/>
          <w:b/>
          <w:bCs/>
          <w:iCs/>
          <w:sz w:val="24"/>
          <w:szCs w:val="24"/>
          <w:lang w:eastAsia="hu-HU"/>
        </w:rPr>
        <w:t>NAPIREND:</w:t>
      </w:r>
    </w:p>
    <w:p w14:paraId="473F63D7" w14:textId="77777777" w:rsidR="002931E0" w:rsidRPr="005751D1" w:rsidRDefault="002931E0" w:rsidP="0025694E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hu-HU"/>
        </w:rPr>
      </w:pPr>
    </w:p>
    <w:p w14:paraId="192E1E1C" w14:textId="07C3B639" w:rsidR="00206CBF" w:rsidRPr="005751D1" w:rsidRDefault="001E0D0D" w:rsidP="00206CBF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bookmarkStart w:id="2" w:name="_Hlk21698980"/>
      <w:r w:rsidRPr="005751D1"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987D5F"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987D5F"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bookmarkStart w:id="3" w:name="_Hlk103593630"/>
      <w:r w:rsidR="00216A7E" w:rsidRPr="00216A7E">
        <w:rPr>
          <w:rFonts w:eastAsia="Times New Roman" w:cstheme="minorHAnsi"/>
          <w:b/>
          <w:sz w:val="24"/>
          <w:szCs w:val="24"/>
          <w:lang w:eastAsia="hu-HU"/>
        </w:rPr>
        <w:t>A 2025. évben elvégzett belső ellenőrzés tapasztalatairól szóló jelentés megtárgyalása</w:t>
      </w:r>
    </w:p>
    <w:bookmarkEnd w:id="3"/>
    <w:p w14:paraId="064F63F0" w14:textId="18FADCFD" w:rsidR="00987D5F" w:rsidRPr="005751D1" w:rsidRDefault="00987D5F" w:rsidP="00206CBF">
      <w:pPr>
        <w:spacing w:after="0" w:line="240" w:lineRule="auto"/>
        <w:ind w:left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="00216A7E" w:rsidRPr="00216A7E">
        <w:rPr>
          <w:rFonts w:eastAsia="Times New Roman" w:cstheme="minorHAnsi"/>
          <w:i/>
          <w:sz w:val="24"/>
          <w:szCs w:val="24"/>
          <w:lang w:eastAsia="hu-HU"/>
        </w:rPr>
        <w:t>dr. Varga Viktória jegyző</w:t>
      </w:r>
    </w:p>
    <w:p w14:paraId="10C92207" w14:textId="77777777" w:rsidR="00987D5F" w:rsidRPr="005751D1" w:rsidRDefault="00987D5F" w:rsidP="00D41A19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6F28F85F" w14:textId="4FCB037C" w:rsidR="006D0BC3" w:rsidRPr="005751D1" w:rsidRDefault="001E0D0D" w:rsidP="006D0BC3">
      <w:p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lang w:eastAsia="hu-HU"/>
        </w:rPr>
      </w:pPr>
      <w:r w:rsidRPr="005751D1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45BA0"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="00C45BA0"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r w:rsidR="00216A7E" w:rsidRPr="00216A7E">
        <w:rPr>
          <w:rFonts w:eastAsia="Times New Roman" w:cstheme="minorHAnsi"/>
          <w:b/>
          <w:sz w:val="24"/>
          <w:szCs w:val="24"/>
          <w:lang w:eastAsia="hu-HU"/>
        </w:rPr>
        <w:t>A 2025. évi költségvetés végrehajtásáról szóló rendelet megalkotása</w:t>
      </w:r>
    </w:p>
    <w:p w14:paraId="2393ADF5" w14:textId="03BC5B0F" w:rsidR="00C45BA0" w:rsidRPr="005751D1" w:rsidRDefault="00C45BA0" w:rsidP="006D0BC3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="002931E0" w:rsidRPr="005751D1">
        <w:rPr>
          <w:rFonts w:eastAsia="Times New Roman" w:cstheme="minorHAnsi"/>
          <w:i/>
          <w:sz w:val="24"/>
          <w:szCs w:val="24"/>
          <w:lang w:eastAsia="hu-HU"/>
        </w:rPr>
        <w:t>Bíró Imre polgármester</w:t>
      </w:r>
    </w:p>
    <w:p w14:paraId="7803B11C" w14:textId="77777777" w:rsidR="005751D1" w:rsidRPr="005751D1" w:rsidRDefault="005751D1" w:rsidP="006D0BC3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</w:p>
    <w:p w14:paraId="525F4ACB" w14:textId="438E42DC" w:rsidR="005751D1" w:rsidRPr="005751D1" w:rsidRDefault="005751D1" w:rsidP="005751D1">
      <w:p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lang w:eastAsia="hu-HU"/>
        </w:rPr>
      </w:pP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3) 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r w:rsidR="003D45DB" w:rsidRPr="003D45DB">
        <w:rPr>
          <w:rFonts w:eastAsia="Times New Roman" w:cstheme="minorHAnsi"/>
          <w:b/>
          <w:sz w:val="24"/>
          <w:szCs w:val="24"/>
          <w:lang w:eastAsia="hu-HU"/>
        </w:rPr>
        <w:t>Az önkormányzat 2026. évi költségvetésének 1. módosítása</w:t>
      </w:r>
    </w:p>
    <w:p w14:paraId="2CC523D7" w14:textId="77777777" w:rsidR="005751D1" w:rsidRPr="005751D1" w:rsidRDefault="005751D1" w:rsidP="005751D1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072EB510" w14:textId="77777777" w:rsidR="00427A15" w:rsidRPr="005751D1" w:rsidRDefault="00427A15" w:rsidP="00216A7E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14:paraId="537641EC" w14:textId="49CA86CD" w:rsidR="00216A7E" w:rsidRPr="005751D1" w:rsidRDefault="00216A7E" w:rsidP="003D45DB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bookmarkStart w:id="4" w:name="_Hlk494440841"/>
      <w:r>
        <w:rPr>
          <w:rFonts w:eastAsia="Times New Roman" w:cstheme="minorHAnsi"/>
          <w:b/>
          <w:sz w:val="24"/>
          <w:szCs w:val="24"/>
          <w:lang w:eastAsia="hu-HU"/>
        </w:rPr>
        <w:t>4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r w:rsidR="003D45DB" w:rsidRPr="003D45DB">
        <w:rPr>
          <w:rFonts w:eastAsia="Times New Roman" w:cstheme="minorHAnsi"/>
          <w:b/>
          <w:sz w:val="24"/>
          <w:szCs w:val="24"/>
          <w:lang w:eastAsia="hu-HU"/>
        </w:rPr>
        <w:t>A Zánkai Közös Önkormányzati Hivatal 2025. évi költségvetésének végrehajtása és zárszámadása</w:t>
      </w:r>
    </w:p>
    <w:p w14:paraId="7ACBED99" w14:textId="77777777" w:rsidR="00216A7E" w:rsidRPr="005751D1" w:rsidRDefault="00216A7E" w:rsidP="00216A7E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5ADE5134" w14:textId="77777777" w:rsidR="00E62542" w:rsidRDefault="00E62542" w:rsidP="00216A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0F4DE45" w14:textId="131726FB" w:rsidR="00216A7E" w:rsidRPr="005751D1" w:rsidRDefault="00216A7E" w:rsidP="00216A7E">
      <w:p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5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r w:rsidR="003D45DB" w:rsidRPr="003D45DB">
        <w:rPr>
          <w:rFonts w:eastAsia="Times New Roman" w:cstheme="minorHAnsi"/>
          <w:b/>
          <w:sz w:val="24"/>
          <w:szCs w:val="24"/>
          <w:lang w:eastAsia="hu-HU"/>
        </w:rPr>
        <w:t>A Zánkai Közös Önkormányzati Hivatal 2026. évi költségvetésének 1. sz. módosítása</w:t>
      </w:r>
    </w:p>
    <w:p w14:paraId="2CFFDCD4" w14:textId="77777777" w:rsidR="00216A7E" w:rsidRPr="005751D1" w:rsidRDefault="00216A7E" w:rsidP="00216A7E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145A22C7" w14:textId="77777777" w:rsidR="00216A7E" w:rsidRDefault="00216A7E" w:rsidP="00216A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1CD66E27" w14:textId="134DFDA3" w:rsidR="00216A7E" w:rsidRPr="005751D1" w:rsidRDefault="00216A7E" w:rsidP="00216A7E">
      <w:p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6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r w:rsidR="003D45DB" w:rsidRPr="003D45DB">
        <w:rPr>
          <w:rFonts w:eastAsia="Times New Roman" w:cstheme="minorHAnsi"/>
          <w:b/>
          <w:sz w:val="24"/>
          <w:szCs w:val="24"/>
          <w:lang w:eastAsia="hu-HU"/>
        </w:rPr>
        <w:t>A közterületek használatáról szóló önkormányzati rendelet módosítása</w:t>
      </w:r>
    </w:p>
    <w:p w14:paraId="694C9054" w14:textId="77777777" w:rsidR="00216A7E" w:rsidRPr="005751D1" w:rsidRDefault="00216A7E" w:rsidP="00216A7E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73303E64" w14:textId="77777777" w:rsidR="00216A7E" w:rsidRDefault="00216A7E" w:rsidP="00216A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7611391" w14:textId="51E8DDCB" w:rsidR="00216A7E" w:rsidRPr="005751D1" w:rsidRDefault="00216A7E" w:rsidP="00216A7E">
      <w:p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7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r w:rsidR="003D45DB" w:rsidRPr="003D45DB">
        <w:rPr>
          <w:rFonts w:eastAsia="Times New Roman" w:cstheme="minorHAnsi"/>
          <w:b/>
          <w:sz w:val="24"/>
          <w:szCs w:val="24"/>
          <w:lang w:eastAsia="hu-HU"/>
        </w:rPr>
        <w:t>Döntés a helyi építési szabályzat módosítására irányuló eljárás megindításáról</w:t>
      </w:r>
    </w:p>
    <w:p w14:paraId="72386DBA" w14:textId="77777777" w:rsidR="00216A7E" w:rsidRPr="005751D1" w:rsidRDefault="00216A7E" w:rsidP="00216A7E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49935EDB" w14:textId="77777777" w:rsidR="00216A7E" w:rsidRDefault="00216A7E" w:rsidP="00216A7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5AAC94E" w14:textId="11D6A6A6" w:rsidR="00216A7E" w:rsidRPr="005751D1" w:rsidRDefault="00216A7E" w:rsidP="00216A7E">
      <w:p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8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r w:rsidR="00E01F6E" w:rsidRPr="00E01F6E">
        <w:rPr>
          <w:rFonts w:eastAsia="Times New Roman" w:cstheme="minorHAnsi"/>
          <w:b/>
          <w:sz w:val="24"/>
          <w:szCs w:val="24"/>
          <w:lang w:eastAsia="hu-HU"/>
        </w:rPr>
        <w:t>Döntéshozatal a települési önkormányzati főépítészi feladatok tárgyában</w:t>
      </w:r>
    </w:p>
    <w:p w14:paraId="73F995B1" w14:textId="77777777" w:rsidR="00216A7E" w:rsidRPr="005751D1" w:rsidRDefault="00216A7E" w:rsidP="00216A7E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50FB2CC5" w14:textId="77777777" w:rsidR="00216A7E" w:rsidRDefault="00216A7E" w:rsidP="00216A7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2A6E355" w14:textId="77777777" w:rsidR="009858A8" w:rsidRDefault="009858A8" w:rsidP="00216A7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1ECCB13B" w14:textId="77777777" w:rsidR="009858A8" w:rsidRDefault="009858A8" w:rsidP="00216A7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4EF150FD" w14:textId="2148EF3D" w:rsidR="00216A7E" w:rsidRPr="005751D1" w:rsidRDefault="00216A7E" w:rsidP="008E216D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9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r w:rsidR="008E216D" w:rsidRPr="008E216D">
        <w:rPr>
          <w:rFonts w:eastAsia="Times New Roman" w:cstheme="minorHAnsi"/>
          <w:b/>
          <w:sz w:val="24"/>
          <w:szCs w:val="24"/>
          <w:lang w:eastAsia="hu-HU"/>
        </w:rPr>
        <w:t>Döntéshozatal a közvilágítás korszerűsítése projekt keretében elvégzendő közbeszerzési feladatok tárgyában beérkezett ajánlatok összesítése tárgyában</w:t>
      </w:r>
    </w:p>
    <w:p w14:paraId="5FA13AFE" w14:textId="5A76138E" w:rsidR="00216A7E" w:rsidRDefault="00216A7E" w:rsidP="009858A8">
      <w:pPr>
        <w:spacing w:after="0" w:line="240" w:lineRule="auto"/>
        <w:ind w:left="426"/>
        <w:jc w:val="both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303DDFC9" w14:textId="77777777" w:rsidR="00216A7E" w:rsidRDefault="00216A7E" w:rsidP="00216A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0D91E91" w14:textId="753B3644" w:rsidR="00216A7E" w:rsidRPr="005751D1" w:rsidRDefault="00216A7E" w:rsidP="003D45DB">
      <w:pPr>
        <w:spacing w:after="0" w:line="240" w:lineRule="auto"/>
        <w:ind w:left="426" w:hanging="426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</w:t>
      </w:r>
      <w:r w:rsidR="008E216D">
        <w:rPr>
          <w:rFonts w:eastAsia="Times New Roman" w:cstheme="minorHAnsi"/>
          <w:b/>
          <w:sz w:val="24"/>
          <w:szCs w:val="24"/>
          <w:lang w:eastAsia="hu-HU"/>
        </w:rPr>
        <w:t>0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r w:rsidR="003D45DB" w:rsidRPr="003D45DB">
        <w:rPr>
          <w:rFonts w:eastAsia="Times New Roman" w:cstheme="minorHAnsi"/>
          <w:b/>
          <w:sz w:val="24"/>
          <w:szCs w:val="24"/>
          <w:lang w:eastAsia="hu-HU"/>
        </w:rPr>
        <w:t>Balatonszepezd Község Önkormányzata 2025. évi gyermekjóléti és gyermekvédelmi feladatainak átfogó értékelése</w:t>
      </w:r>
    </w:p>
    <w:p w14:paraId="14766ADC" w14:textId="77777777" w:rsidR="00216A7E" w:rsidRPr="005751D1" w:rsidRDefault="00216A7E" w:rsidP="00216A7E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>Előterjesztő: Bíró Imre polgármester</w:t>
      </w:r>
    </w:p>
    <w:p w14:paraId="7535D0F0" w14:textId="77777777" w:rsidR="008E216D" w:rsidRDefault="008E216D" w:rsidP="008E216D">
      <w:p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lang w:eastAsia="hu-HU"/>
        </w:rPr>
      </w:pPr>
    </w:p>
    <w:p w14:paraId="330DE472" w14:textId="2E0D2AF1" w:rsidR="008E216D" w:rsidRPr="005751D1" w:rsidRDefault="008E216D" w:rsidP="008E216D">
      <w:pPr>
        <w:spacing w:after="0" w:line="240" w:lineRule="auto"/>
        <w:ind w:left="426" w:hanging="426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1</w:t>
      </w:r>
      <w:r>
        <w:rPr>
          <w:rFonts w:eastAsia="Times New Roman" w:cstheme="minorHAnsi"/>
          <w:b/>
          <w:sz w:val="24"/>
          <w:szCs w:val="24"/>
          <w:lang w:eastAsia="hu-HU"/>
        </w:rPr>
        <w:t>1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 xml:space="preserve">) </w:t>
      </w:r>
      <w:r w:rsidRPr="005751D1">
        <w:rPr>
          <w:rFonts w:eastAsia="Times New Roman" w:cstheme="minorHAnsi"/>
          <w:b/>
          <w:sz w:val="24"/>
          <w:szCs w:val="24"/>
          <w:lang w:eastAsia="hu-HU"/>
        </w:rPr>
        <w:tab/>
      </w:r>
      <w:r w:rsidRPr="008E216D">
        <w:rPr>
          <w:rFonts w:eastAsia="Times New Roman" w:cstheme="minorHAnsi"/>
          <w:b/>
          <w:sz w:val="24"/>
          <w:szCs w:val="24"/>
          <w:lang w:eastAsia="hu-HU"/>
        </w:rPr>
        <w:t>Döntéshozatal a Balatonszepezd 459 hrsz-ú önkormányzati területen kihelyezendő tábla tárgyában</w:t>
      </w:r>
    </w:p>
    <w:p w14:paraId="3701BFCF" w14:textId="77777777" w:rsidR="008E216D" w:rsidRPr="005751D1" w:rsidRDefault="008E216D" w:rsidP="008E216D">
      <w:pPr>
        <w:spacing w:after="0" w:line="240" w:lineRule="auto"/>
        <w:ind w:left="426"/>
        <w:jc w:val="both"/>
        <w:rPr>
          <w:rFonts w:eastAsia="Times New Roman" w:cstheme="minorHAnsi"/>
          <w:i/>
          <w:sz w:val="24"/>
          <w:szCs w:val="24"/>
          <w:lang w:eastAsia="hu-HU"/>
        </w:rPr>
      </w:pPr>
      <w:r w:rsidRPr="005751D1">
        <w:rPr>
          <w:rFonts w:eastAsia="Times New Roman" w:cstheme="minorHAnsi"/>
          <w:i/>
          <w:sz w:val="24"/>
          <w:szCs w:val="24"/>
          <w:lang w:eastAsia="hu-HU"/>
        </w:rPr>
        <w:t xml:space="preserve">Előterjesztő: </w:t>
      </w:r>
      <w:r w:rsidRPr="008E216D">
        <w:rPr>
          <w:rFonts w:eastAsia="Times New Roman" w:cstheme="minorHAnsi"/>
          <w:i/>
          <w:sz w:val="24"/>
          <w:szCs w:val="24"/>
          <w:lang w:eastAsia="hu-HU"/>
        </w:rPr>
        <w:t>dr. Temesvári Zsolt képviselő</w:t>
      </w:r>
    </w:p>
    <w:p w14:paraId="2CEA3AA9" w14:textId="77777777" w:rsidR="00216A7E" w:rsidRDefault="00216A7E" w:rsidP="00216A7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44DBF5D" w14:textId="77777777" w:rsidR="00216A7E" w:rsidRPr="005751D1" w:rsidRDefault="00216A7E" w:rsidP="0025694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675B526" w14:textId="2969CCB0" w:rsidR="0025694E" w:rsidRPr="005751D1" w:rsidRDefault="0025694E" w:rsidP="0025694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lang w:eastAsia="hu-HU"/>
        </w:rPr>
        <w:t>A napirendi pont</w:t>
      </w:r>
      <w:r w:rsidR="00F00DA3" w:rsidRPr="005751D1">
        <w:rPr>
          <w:rFonts w:eastAsia="Times New Roman" w:cstheme="minorHAnsi"/>
          <w:sz w:val="24"/>
          <w:szCs w:val="24"/>
          <w:lang w:eastAsia="hu-HU"/>
        </w:rPr>
        <w:t>ok</w:t>
      </w:r>
      <w:r w:rsidRPr="005751D1">
        <w:rPr>
          <w:rFonts w:eastAsia="Times New Roman" w:cstheme="minorHAnsi"/>
          <w:sz w:val="24"/>
          <w:szCs w:val="24"/>
          <w:lang w:eastAsia="hu-HU"/>
        </w:rPr>
        <w:t>ra vonatkozó írásos előterjesztés</w:t>
      </w:r>
      <w:r w:rsidR="00F00DA3" w:rsidRPr="005751D1">
        <w:rPr>
          <w:rFonts w:eastAsia="Times New Roman" w:cstheme="minorHAnsi"/>
          <w:sz w:val="24"/>
          <w:szCs w:val="24"/>
          <w:lang w:eastAsia="hu-HU"/>
        </w:rPr>
        <w:t>eke</w:t>
      </w:r>
      <w:r w:rsidRPr="005751D1">
        <w:rPr>
          <w:rFonts w:eastAsia="Times New Roman" w:cstheme="minorHAnsi"/>
          <w:sz w:val="24"/>
          <w:szCs w:val="24"/>
          <w:lang w:eastAsia="hu-HU"/>
        </w:rPr>
        <w:t>t mellékelten megküldöm.</w:t>
      </w:r>
    </w:p>
    <w:bookmarkEnd w:id="4"/>
    <w:p w14:paraId="23CCA651" w14:textId="77777777" w:rsidR="005751D1" w:rsidRDefault="005751D1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2CB341B5" w14:textId="2D2FF4BC" w:rsidR="0025694E" w:rsidRPr="005751D1" w:rsidRDefault="0025694E" w:rsidP="0025694E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lang w:eastAsia="hu-HU"/>
        </w:rPr>
        <w:t>Kérem, hogy az ülésen részt venni szíveskedjen.</w:t>
      </w:r>
    </w:p>
    <w:p w14:paraId="56521D28" w14:textId="77777777" w:rsidR="002332E1" w:rsidRDefault="002332E1" w:rsidP="00795272">
      <w:pPr>
        <w:spacing w:after="0" w:line="240" w:lineRule="auto"/>
        <w:rPr>
          <w:rFonts w:eastAsia="Times New Roman" w:cstheme="minorHAnsi"/>
          <w:lang w:eastAsia="hu-HU"/>
        </w:rPr>
      </w:pPr>
      <w:bookmarkStart w:id="5" w:name="_Hlk21697368"/>
    </w:p>
    <w:p w14:paraId="3237E0EF" w14:textId="77777777" w:rsidR="005751D1" w:rsidRPr="005751D1" w:rsidRDefault="005751D1" w:rsidP="00795272">
      <w:pPr>
        <w:spacing w:after="0" w:line="240" w:lineRule="auto"/>
        <w:rPr>
          <w:rFonts w:eastAsia="Times New Roman" w:cstheme="minorHAnsi"/>
          <w:lang w:eastAsia="hu-HU"/>
        </w:rPr>
      </w:pPr>
    </w:p>
    <w:p w14:paraId="5007E54B" w14:textId="0D15A6A3" w:rsidR="00AD7E9D" w:rsidRDefault="00C55B66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lang w:eastAsia="hu-HU"/>
        </w:rPr>
        <w:t>Balatonszepezd</w:t>
      </w:r>
      <w:r w:rsidR="0025694E" w:rsidRPr="005751D1">
        <w:rPr>
          <w:rFonts w:eastAsia="Times New Roman" w:cstheme="minorHAnsi"/>
          <w:sz w:val="24"/>
          <w:szCs w:val="24"/>
          <w:lang w:eastAsia="hu-HU"/>
        </w:rPr>
        <w:t xml:space="preserve">, </w:t>
      </w:r>
      <w:bookmarkEnd w:id="2"/>
      <w:bookmarkEnd w:id="5"/>
      <w:r w:rsidR="004A0CA8" w:rsidRPr="005751D1">
        <w:rPr>
          <w:rFonts w:eastAsia="Times New Roman" w:cstheme="minorHAnsi"/>
          <w:sz w:val="24"/>
          <w:szCs w:val="24"/>
          <w:lang w:eastAsia="hu-HU"/>
        </w:rPr>
        <w:t xml:space="preserve">2026. </w:t>
      </w:r>
      <w:r w:rsidR="00216A7E">
        <w:rPr>
          <w:rFonts w:eastAsia="Times New Roman" w:cstheme="minorHAnsi"/>
          <w:sz w:val="24"/>
          <w:szCs w:val="24"/>
          <w:lang w:eastAsia="hu-HU"/>
        </w:rPr>
        <w:t>május 22.</w:t>
      </w:r>
    </w:p>
    <w:p w14:paraId="7EBA2231" w14:textId="77777777" w:rsidR="005751D1" w:rsidRDefault="005751D1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B496467" w14:textId="77777777" w:rsidR="009858A8" w:rsidRDefault="009858A8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3EB16E44" w14:textId="77777777" w:rsidR="005751D1" w:rsidRPr="005751D1" w:rsidRDefault="005751D1" w:rsidP="00795272">
      <w:pPr>
        <w:spacing w:after="0" w:line="240" w:lineRule="auto"/>
        <w:rPr>
          <w:rFonts w:eastAsia="Times New Roman" w:cstheme="minorHAnsi"/>
          <w:sz w:val="24"/>
          <w:szCs w:val="24"/>
          <w:lang w:eastAsia="hu-HU"/>
        </w:rPr>
      </w:pPr>
    </w:p>
    <w:p w14:paraId="5A2BCE52" w14:textId="77777777" w:rsidR="00BE70D9" w:rsidRPr="005751D1" w:rsidRDefault="00BE70D9" w:rsidP="00795272">
      <w:pPr>
        <w:spacing w:after="0" w:line="240" w:lineRule="auto"/>
        <w:rPr>
          <w:rFonts w:eastAsia="Times New Roman" w:cstheme="minorHAnsi"/>
          <w:sz w:val="10"/>
          <w:szCs w:val="10"/>
          <w:lang w:eastAsia="hu-HU"/>
        </w:rPr>
      </w:pPr>
    </w:p>
    <w:p w14:paraId="56CB4E03" w14:textId="058A78C2" w:rsidR="00AD7E9D" w:rsidRPr="005751D1" w:rsidRDefault="00FE24F7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bookmarkStart w:id="6" w:name="_Hlk29888594"/>
      <w:r w:rsidRPr="005751D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           </w:t>
      </w:r>
      <w:r w:rsidR="00BE537E" w:rsidRPr="005751D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="003C53E9" w:rsidRPr="005751D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5751D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 </w:t>
      </w:r>
      <w:r w:rsidR="005751D1" w:rsidRPr="005751D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</w:t>
      </w:r>
      <w:r w:rsidRPr="005751D1">
        <w:rPr>
          <w:rFonts w:eastAsia="Times New Roman" w:cstheme="minorHAnsi"/>
          <w:b/>
          <w:bCs/>
          <w:sz w:val="24"/>
          <w:szCs w:val="24"/>
          <w:lang w:eastAsia="hu-HU"/>
        </w:rPr>
        <w:t xml:space="preserve"> Bíró Imre</w:t>
      </w:r>
    </w:p>
    <w:bookmarkEnd w:id="6"/>
    <w:p w14:paraId="507C9A89" w14:textId="37E00ACF" w:rsidR="00AD7E9D" w:rsidRPr="005751D1" w:rsidRDefault="00C45BA0" w:rsidP="00AD7E9D">
      <w:pPr>
        <w:spacing w:after="0" w:line="240" w:lineRule="auto"/>
        <w:ind w:left="5664" w:firstLine="708"/>
        <w:jc w:val="both"/>
        <w:rPr>
          <w:rFonts w:eastAsia="Times New Roman" w:cstheme="minorHAnsi"/>
          <w:sz w:val="24"/>
          <w:szCs w:val="24"/>
          <w:lang w:eastAsia="hu-HU"/>
        </w:rPr>
      </w:pPr>
      <w:r w:rsidRPr="005751D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FE10FB" w:rsidRPr="005751D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5751D1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AD7E9D" w:rsidRPr="005751D1">
        <w:rPr>
          <w:rFonts w:eastAsia="Times New Roman" w:cstheme="minorHAnsi"/>
          <w:sz w:val="24"/>
          <w:szCs w:val="24"/>
          <w:lang w:eastAsia="hu-HU"/>
        </w:rPr>
        <w:t>polgármester</w:t>
      </w:r>
    </w:p>
    <w:sectPr w:rsidR="00AD7E9D" w:rsidRPr="005751D1" w:rsidSect="009858A8">
      <w:pgSz w:w="11906" w:h="16838"/>
      <w:pgMar w:top="1276" w:right="1418" w:bottom="851" w:left="1418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5283" w14:textId="77777777" w:rsidR="00BE70D9" w:rsidRDefault="00BE70D9" w:rsidP="00BE70D9">
      <w:pPr>
        <w:spacing w:after="0" w:line="240" w:lineRule="auto"/>
      </w:pPr>
      <w:r>
        <w:separator/>
      </w:r>
    </w:p>
  </w:endnote>
  <w:endnote w:type="continuationSeparator" w:id="0">
    <w:p w14:paraId="71CBE039" w14:textId="77777777" w:rsidR="00BE70D9" w:rsidRDefault="00BE70D9" w:rsidP="00BE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3497" w14:textId="77777777" w:rsidR="00BE70D9" w:rsidRDefault="00BE70D9" w:rsidP="00BE70D9">
      <w:pPr>
        <w:spacing w:after="0" w:line="240" w:lineRule="auto"/>
      </w:pPr>
      <w:r>
        <w:separator/>
      </w:r>
    </w:p>
  </w:footnote>
  <w:footnote w:type="continuationSeparator" w:id="0">
    <w:p w14:paraId="768C7E2E" w14:textId="77777777" w:rsidR="00BE70D9" w:rsidRDefault="00BE70D9" w:rsidP="00BE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A31"/>
    <w:multiLevelType w:val="hybridMultilevel"/>
    <w:tmpl w:val="9F089C6A"/>
    <w:lvl w:ilvl="0" w:tplc="0C5C85E2">
      <w:start w:val="1"/>
      <w:numFmt w:val="decimal"/>
      <w:lvlText w:val="%1)"/>
      <w:lvlJc w:val="left"/>
      <w:pPr>
        <w:ind w:left="427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7" w:hanging="360"/>
      </w:pPr>
    </w:lvl>
    <w:lvl w:ilvl="2" w:tplc="040E001B" w:tentative="1">
      <w:start w:val="1"/>
      <w:numFmt w:val="lowerRoman"/>
      <w:lvlText w:val="%3."/>
      <w:lvlJc w:val="right"/>
      <w:pPr>
        <w:ind w:left="1867" w:hanging="180"/>
      </w:pPr>
    </w:lvl>
    <w:lvl w:ilvl="3" w:tplc="040E000F" w:tentative="1">
      <w:start w:val="1"/>
      <w:numFmt w:val="decimal"/>
      <w:lvlText w:val="%4."/>
      <w:lvlJc w:val="left"/>
      <w:pPr>
        <w:ind w:left="2587" w:hanging="360"/>
      </w:pPr>
    </w:lvl>
    <w:lvl w:ilvl="4" w:tplc="040E0019" w:tentative="1">
      <w:start w:val="1"/>
      <w:numFmt w:val="lowerLetter"/>
      <w:lvlText w:val="%5."/>
      <w:lvlJc w:val="left"/>
      <w:pPr>
        <w:ind w:left="3307" w:hanging="360"/>
      </w:pPr>
    </w:lvl>
    <w:lvl w:ilvl="5" w:tplc="040E001B" w:tentative="1">
      <w:start w:val="1"/>
      <w:numFmt w:val="lowerRoman"/>
      <w:lvlText w:val="%6."/>
      <w:lvlJc w:val="right"/>
      <w:pPr>
        <w:ind w:left="4027" w:hanging="180"/>
      </w:pPr>
    </w:lvl>
    <w:lvl w:ilvl="6" w:tplc="040E000F" w:tentative="1">
      <w:start w:val="1"/>
      <w:numFmt w:val="decimal"/>
      <w:lvlText w:val="%7."/>
      <w:lvlJc w:val="left"/>
      <w:pPr>
        <w:ind w:left="4747" w:hanging="360"/>
      </w:pPr>
    </w:lvl>
    <w:lvl w:ilvl="7" w:tplc="040E0019" w:tentative="1">
      <w:start w:val="1"/>
      <w:numFmt w:val="lowerLetter"/>
      <w:lvlText w:val="%8."/>
      <w:lvlJc w:val="left"/>
      <w:pPr>
        <w:ind w:left="5467" w:hanging="360"/>
      </w:pPr>
    </w:lvl>
    <w:lvl w:ilvl="8" w:tplc="040E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13E73280"/>
    <w:multiLevelType w:val="hybridMultilevel"/>
    <w:tmpl w:val="4BC2E5AE"/>
    <w:lvl w:ilvl="0" w:tplc="040E000F">
      <w:start w:val="1"/>
      <w:numFmt w:val="decimal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F3335FF"/>
    <w:multiLevelType w:val="hybridMultilevel"/>
    <w:tmpl w:val="510EFC0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194F7A"/>
    <w:multiLevelType w:val="hybridMultilevel"/>
    <w:tmpl w:val="8E6662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D40EC7"/>
    <w:multiLevelType w:val="hybridMultilevel"/>
    <w:tmpl w:val="3184D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E70B2"/>
    <w:multiLevelType w:val="hybridMultilevel"/>
    <w:tmpl w:val="487C545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AF12A6"/>
    <w:multiLevelType w:val="hybridMultilevel"/>
    <w:tmpl w:val="D4960E96"/>
    <w:lvl w:ilvl="0" w:tplc="434646F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12473">
    <w:abstractNumId w:val="4"/>
  </w:num>
  <w:num w:numId="2" w16cid:durableId="1913157543">
    <w:abstractNumId w:val="5"/>
  </w:num>
  <w:num w:numId="3" w16cid:durableId="798649580">
    <w:abstractNumId w:val="6"/>
  </w:num>
  <w:num w:numId="4" w16cid:durableId="1635018289">
    <w:abstractNumId w:val="3"/>
  </w:num>
  <w:num w:numId="5" w16cid:durableId="1238709006">
    <w:abstractNumId w:val="2"/>
  </w:num>
  <w:num w:numId="6" w16cid:durableId="1232813932">
    <w:abstractNumId w:val="1"/>
  </w:num>
  <w:num w:numId="7" w16cid:durableId="32462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BA"/>
    <w:rsid w:val="00001904"/>
    <w:rsid w:val="00002DF0"/>
    <w:rsid w:val="00003965"/>
    <w:rsid w:val="00022219"/>
    <w:rsid w:val="00025EE6"/>
    <w:rsid w:val="0003017F"/>
    <w:rsid w:val="00036879"/>
    <w:rsid w:val="00040788"/>
    <w:rsid w:val="00040CF0"/>
    <w:rsid w:val="000602E6"/>
    <w:rsid w:val="00061391"/>
    <w:rsid w:val="00061886"/>
    <w:rsid w:val="00062596"/>
    <w:rsid w:val="000747DC"/>
    <w:rsid w:val="00077934"/>
    <w:rsid w:val="00081A9C"/>
    <w:rsid w:val="000831E2"/>
    <w:rsid w:val="00091F06"/>
    <w:rsid w:val="000A3CAC"/>
    <w:rsid w:val="000B36C4"/>
    <w:rsid w:val="000B36FA"/>
    <w:rsid w:val="000C44C3"/>
    <w:rsid w:val="000C5319"/>
    <w:rsid w:val="000C5762"/>
    <w:rsid w:val="000D29E0"/>
    <w:rsid w:val="000D31FC"/>
    <w:rsid w:val="000E379E"/>
    <w:rsid w:val="000E72B5"/>
    <w:rsid w:val="000F5D9A"/>
    <w:rsid w:val="001107C5"/>
    <w:rsid w:val="0011119E"/>
    <w:rsid w:val="00112A0F"/>
    <w:rsid w:val="00115589"/>
    <w:rsid w:val="00120E0E"/>
    <w:rsid w:val="00123847"/>
    <w:rsid w:val="001250E0"/>
    <w:rsid w:val="00142F8E"/>
    <w:rsid w:val="00146B52"/>
    <w:rsid w:val="00154BE7"/>
    <w:rsid w:val="00157442"/>
    <w:rsid w:val="00172D57"/>
    <w:rsid w:val="00176412"/>
    <w:rsid w:val="00176CFA"/>
    <w:rsid w:val="00181E2C"/>
    <w:rsid w:val="00186EC5"/>
    <w:rsid w:val="0019213C"/>
    <w:rsid w:val="00193888"/>
    <w:rsid w:val="001B48A6"/>
    <w:rsid w:val="001B5A3C"/>
    <w:rsid w:val="001C04EB"/>
    <w:rsid w:val="001C6301"/>
    <w:rsid w:val="001D61DA"/>
    <w:rsid w:val="001D65C6"/>
    <w:rsid w:val="001E0D0D"/>
    <w:rsid w:val="001E21AA"/>
    <w:rsid w:val="001E4B30"/>
    <w:rsid w:val="001F5527"/>
    <w:rsid w:val="002050BF"/>
    <w:rsid w:val="00206CBF"/>
    <w:rsid w:val="00216A7E"/>
    <w:rsid w:val="00216B61"/>
    <w:rsid w:val="00222A5C"/>
    <w:rsid w:val="00230017"/>
    <w:rsid w:val="00230ED5"/>
    <w:rsid w:val="002332E1"/>
    <w:rsid w:val="00234A6E"/>
    <w:rsid w:val="002432C6"/>
    <w:rsid w:val="00244229"/>
    <w:rsid w:val="002446AB"/>
    <w:rsid w:val="00247286"/>
    <w:rsid w:val="0025694E"/>
    <w:rsid w:val="002613A2"/>
    <w:rsid w:val="0026283D"/>
    <w:rsid w:val="002724B0"/>
    <w:rsid w:val="00272804"/>
    <w:rsid w:val="00272B89"/>
    <w:rsid w:val="002741A8"/>
    <w:rsid w:val="00274F20"/>
    <w:rsid w:val="002830B9"/>
    <w:rsid w:val="00283FE2"/>
    <w:rsid w:val="002931E0"/>
    <w:rsid w:val="00294F24"/>
    <w:rsid w:val="00295299"/>
    <w:rsid w:val="002A2AA8"/>
    <w:rsid w:val="002B1876"/>
    <w:rsid w:val="002B3E44"/>
    <w:rsid w:val="002B41B8"/>
    <w:rsid w:val="002B672D"/>
    <w:rsid w:val="002D229A"/>
    <w:rsid w:val="002D27BC"/>
    <w:rsid w:val="002E094C"/>
    <w:rsid w:val="002E429F"/>
    <w:rsid w:val="002F0303"/>
    <w:rsid w:val="002F6D28"/>
    <w:rsid w:val="002F7935"/>
    <w:rsid w:val="00303CDE"/>
    <w:rsid w:val="0031186A"/>
    <w:rsid w:val="003119AE"/>
    <w:rsid w:val="003130FB"/>
    <w:rsid w:val="00314A94"/>
    <w:rsid w:val="00317802"/>
    <w:rsid w:val="00320815"/>
    <w:rsid w:val="00324A6D"/>
    <w:rsid w:val="0032609E"/>
    <w:rsid w:val="003311AD"/>
    <w:rsid w:val="00332E5D"/>
    <w:rsid w:val="003356E4"/>
    <w:rsid w:val="00340CD9"/>
    <w:rsid w:val="00344BF5"/>
    <w:rsid w:val="00344C32"/>
    <w:rsid w:val="003510E2"/>
    <w:rsid w:val="00351F7F"/>
    <w:rsid w:val="00352019"/>
    <w:rsid w:val="003704A9"/>
    <w:rsid w:val="003708B4"/>
    <w:rsid w:val="003711BD"/>
    <w:rsid w:val="00374075"/>
    <w:rsid w:val="0037417E"/>
    <w:rsid w:val="00382505"/>
    <w:rsid w:val="0038680D"/>
    <w:rsid w:val="00394235"/>
    <w:rsid w:val="003A014B"/>
    <w:rsid w:val="003A1007"/>
    <w:rsid w:val="003A6E17"/>
    <w:rsid w:val="003B20B4"/>
    <w:rsid w:val="003B51B4"/>
    <w:rsid w:val="003B5447"/>
    <w:rsid w:val="003B6F5E"/>
    <w:rsid w:val="003C32C1"/>
    <w:rsid w:val="003C3D42"/>
    <w:rsid w:val="003C4546"/>
    <w:rsid w:val="003C53E9"/>
    <w:rsid w:val="003C78A8"/>
    <w:rsid w:val="003D45DB"/>
    <w:rsid w:val="003D5AF9"/>
    <w:rsid w:val="003E1A9F"/>
    <w:rsid w:val="003E45F6"/>
    <w:rsid w:val="003E6EB6"/>
    <w:rsid w:val="003F2AD6"/>
    <w:rsid w:val="003F38C3"/>
    <w:rsid w:val="004056FF"/>
    <w:rsid w:val="00406515"/>
    <w:rsid w:val="00406EAF"/>
    <w:rsid w:val="00411C69"/>
    <w:rsid w:val="00423D46"/>
    <w:rsid w:val="004242E7"/>
    <w:rsid w:val="00425268"/>
    <w:rsid w:val="004268F2"/>
    <w:rsid w:val="00427A15"/>
    <w:rsid w:val="004360B6"/>
    <w:rsid w:val="00436963"/>
    <w:rsid w:val="004378BB"/>
    <w:rsid w:val="004378D2"/>
    <w:rsid w:val="004426EC"/>
    <w:rsid w:val="0045369F"/>
    <w:rsid w:val="00454072"/>
    <w:rsid w:val="00464C07"/>
    <w:rsid w:val="00470C67"/>
    <w:rsid w:val="00473CFA"/>
    <w:rsid w:val="00475439"/>
    <w:rsid w:val="004772A7"/>
    <w:rsid w:val="00482603"/>
    <w:rsid w:val="00487DDE"/>
    <w:rsid w:val="004964A3"/>
    <w:rsid w:val="004A0CA8"/>
    <w:rsid w:val="004A23C2"/>
    <w:rsid w:val="004A636F"/>
    <w:rsid w:val="004B1A4E"/>
    <w:rsid w:val="004B312A"/>
    <w:rsid w:val="004B3784"/>
    <w:rsid w:val="004B4F19"/>
    <w:rsid w:val="004C2FCB"/>
    <w:rsid w:val="004C5147"/>
    <w:rsid w:val="004D5392"/>
    <w:rsid w:val="004E1021"/>
    <w:rsid w:val="004E1876"/>
    <w:rsid w:val="004E6B78"/>
    <w:rsid w:val="004E76E3"/>
    <w:rsid w:val="005012AD"/>
    <w:rsid w:val="00504ED0"/>
    <w:rsid w:val="005054CF"/>
    <w:rsid w:val="00531DBD"/>
    <w:rsid w:val="00534A3D"/>
    <w:rsid w:val="00537F5C"/>
    <w:rsid w:val="00540F6A"/>
    <w:rsid w:val="005543F6"/>
    <w:rsid w:val="005555DE"/>
    <w:rsid w:val="0055621F"/>
    <w:rsid w:val="00562A83"/>
    <w:rsid w:val="00563D3D"/>
    <w:rsid w:val="00571A60"/>
    <w:rsid w:val="005751D1"/>
    <w:rsid w:val="00576634"/>
    <w:rsid w:val="00580E5D"/>
    <w:rsid w:val="00584784"/>
    <w:rsid w:val="0059094F"/>
    <w:rsid w:val="00594BEF"/>
    <w:rsid w:val="0059538C"/>
    <w:rsid w:val="005968D6"/>
    <w:rsid w:val="00596E59"/>
    <w:rsid w:val="00597D61"/>
    <w:rsid w:val="005A7BFD"/>
    <w:rsid w:val="005B0387"/>
    <w:rsid w:val="005B14AC"/>
    <w:rsid w:val="005B63E5"/>
    <w:rsid w:val="005B71AB"/>
    <w:rsid w:val="005C0299"/>
    <w:rsid w:val="005D30A3"/>
    <w:rsid w:val="005D3A79"/>
    <w:rsid w:val="005D577E"/>
    <w:rsid w:val="005D7C19"/>
    <w:rsid w:val="005D7D11"/>
    <w:rsid w:val="005E199E"/>
    <w:rsid w:val="005E70AA"/>
    <w:rsid w:val="005F123A"/>
    <w:rsid w:val="005F5834"/>
    <w:rsid w:val="00603365"/>
    <w:rsid w:val="00603E74"/>
    <w:rsid w:val="00604643"/>
    <w:rsid w:val="0060713E"/>
    <w:rsid w:val="00613169"/>
    <w:rsid w:val="006243B4"/>
    <w:rsid w:val="006259DC"/>
    <w:rsid w:val="00627EBA"/>
    <w:rsid w:val="0063522B"/>
    <w:rsid w:val="006402E9"/>
    <w:rsid w:val="00644E75"/>
    <w:rsid w:val="0064523B"/>
    <w:rsid w:val="0064759A"/>
    <w:rsid w:val="00651931"/>
    <w:rsid w:val="00652D84"/>
    <w:rsid w:val="0065398E"/>
    <w:rsid w:val="00655998"/>
    <w:rsid w:val="00655C72"/>
    <w:rsid w:val="00656BEE"/>
    <w:rsid w:val="00661FDA"/>
    <w:rsid w:val="006626F3"/>
    <w:rsid w:val="00676A47"/>
    <w:rsid w:val="006808CA"/>
    <w:rsid w:val="00686DA7"/>
    <w:rsid w:val="006A3F62"/>
    <w:rsid w:val="006A5C9B"/>
    <w:rsid w:val="006B1582"/>
    <w:rsid w:val="006B3757"/>
    <w:rsid w:val="006B664D"/>
    <w:rsid w:val="006B70E7"/>
    <w:rsid w:val="006B7CEA"/>
    <w:rsid w:val="006C05C3"/>
    <w:rsid w:val="006C0A37"/>
    <w:rsid w:val="006C4280"/>
    <w:rsid w:val="006D0BC3"/>
    <w:rsid w:val="006D1643"/>
    <w:rsid w:val="006D2B81"/>
    <w:rsid w:val="006D2C00"/>
    <w:rsid w:val="006D3891"/>
    <w:rsid w:val="006E400A"/>
    <w:rsid w:val="006F10D1"/>
    <w:rsid w:val="006F5439"/>
    <w:rsid w:val="006F5541"/>
    <w:rsid w:val="006F7F6E"/>
    <w:rsid w:val="00704B62"/>
    <w:rsid w:val="00704F9D"/>
    <w:rsid w:val="00706122"/>
    <w:rsid w:val="0071056B"/>
    <w:rsid w:val="00726FBF"/>
    <w:rsid w:val="007306D6"/>
    <w:rsid w:val="007406BA"/>
    <w:rsid w:val="00741048"/>
    <w:rsid w:val="00742920"/>
    <w:rsid w:val="00752940"/>
    <w:rsid w:val="0075494D"/>
    <w:rsid w:val="00764324"/>
    <w:rsid w:val="00767DAC"/>
    <w:rsid w:val="00775F7D"/>
    <w:rsid w:val="00785312"/>
    <w:rsid w:val="007911D0"/>
    <w:rsid w:val="00795272"/>
    <w:rsid w:val="007B0536"/>
    <w:rsid w:val="007B60E2"/>
    <w:rsid w:val="007B68AA"/>
    <w:rsid w:val="007C2448"/>
    <w:rsid w:val="007C6551"/>
    <w:rsid w:val="007D595C"/>
    <w:rsid w:val="007E3982"/>
    <w:rsid w:val="007E59FE"/>
    <w:rsid w:val="007E77B3"/>
    <w:rsid w:val="007F0910"/>
    <w:rsid w:val="007F0BFF"/>
    <w:rsid w:val="007F0CDD"/>
    <w:rsid w:val="007F38FE"/>
    <w:rsid w:val="007F460B"/>
    <w:rsid w:val="007F6139"/>
    <w:rsid w:val="007F7C71"/>
    <w:rsid w:val="0080348C"/>
    <w:rsid w:val="00803692"/>
    <w:rsid w:val="00806120"/>
    <w:rsid w:val="008128FF"/>
    <w:rsid w:val="00817C4E"/>
    <w:rsid w:val="00827AA3"/>
    <w:rsid w:val="00830CED"/>
    <w:rsid w:val="00831A2E"/>
    <w:rsid w:val="00833A3D"/>
    <w:rsid w:val="008456F0"/>
    <w:rsid w:val="008457F9"/>
    <w:rsid w:val="0084618A"/>
    <w:rsid w:val="00847CA1"/>
    <w:rsid w:val="008535F5"/>
    <w:rsid w:val="0086696B"/>
    <w:rsid w:val="00870B6C"/>
    <w:rsid w:val="008745A4"/>
    <w:rsid w:val="008763E0"/>
    <w:rsid w:val="00877207"/>
    <w:rsid w:val="00880C14"/>
    <w:rsid w:val="00883D46"/>
    <w:rsid w:val="00886C62"/>
    <w:rsid w:val="00891A93"/>
    <w:rsid w:val="00891E49"/>
    <w:rsid w:val="00895A3B"/>
    <w:rsid w:val="008A6FAF"/>
    <w:rsid w:val="008A756C"/>
    <w:rsid w:val="008C025D"/>
    <w:rsid w:val="008C0436"/>
    <w:rsid w:val="008D01CF"/>
    <w:rsid w:val="008D095E"/>
    <w:rsid w:val="008D7C29"/>
    <w:rsid w:val="008E216D"/>
    <w:rsid w:val="008E4818"/>
    <w:rsid w:val="008E4839"/>
    <w:rsid w:val="008E6373"/>
    <w:rsid w:val="008F4BA4"/>
    <w:rsid w:val="00900D6E"/>
    <w:rsid w:val="00903B24"/>
    <w:rsid w:val="009102E8"/>
    <w:rsid w:val="00921A8C"/>
    <w:rsid w:val="00927C17"/>
    <w:rsid w:val="009371C2"/>
    <w:rsid w:val="00937873"/>
    <w:rsid w:val="00945A89"/>
    <w:rsid w:val="00962E34"/>
    <w:rsid w:val="00970288"/>
    <w:rsid w:val="00972A34"/>
    <w:rsid w:val="00974591"/>
    <w:rsid w:val="009808AF"/>
    <w:rsid w:val="00980AFA"/>
    <w:rsid w:val="009812A3"/>
    <w:rsid w:val="00984D88"/>
    <w:rsid w:val="009858A8"/>
    <w:rsid w:val="00987D5F"/>
    <w:rsid w:val="009A1B69"/>
    <w:rsid w:val="009B6897"/>
    <w:rsid w:val="009C560F"/>
    <w:rsid w:val="009C5F82"/>
    <w:rsid w:val="009C79C6"/>
    <w:rsid w:val="009E5876"/>
    <w:rsid w:val="009E7568"/>
    <w:rsid w:val="009E79C0"/>
    <w:rsid w:val="009F0A70"/>
    <w:rsid w:val="009F1434"/>
    <w:rsid w:val="009F3FB5"/>
    <w:rsid w:val="00A055DD"/>
    <w:rsid w:val="00A059FC"/>
    <w:rsid w:val="00A05BCA"/>
    <w:rsid w:val="00A07E59"/>
    <w:rsid w:val="00A10465"/>
    <w:rsid w:val="00A20C5E"/>
    <w:rsid w:val="00A234FC"/>
    <w:rsid w:val="00A257D8"/>
    <w:rsid w:val="00A25A43"/>
    <w:rsid w:val="00A31C2B"/>
    <w:rsid w:val="00A32E43"/>
    <w:rsid w:val="00A37348"/>
    <w:rsid w:val="00A376DC"/>
    <w:rsid w:val="00A50051"/>
    <w:rsid w:val="00A5162E"/>
    <w:rsid w:val="00A53872"/>
    <w:rsid w:val="00A703BC"/>
    <w:rsid w:val="00A70DD2"/>
    <w:rsid w:val="00AA0503"/>
    <w:rsid w:val="00AA1BE9"/>
    <w:rsid w:val="00AC5136"/>
    <w:rsid w:val="00AD50DD"/>
    <w:rsid w:val="00AD7E9D"/>
    <w:rsid w:val="00AE275A"/>
    <w:rsid w:val="00AE52F0"/>
    <w:rsid w:val="00AE727E"/>
    <w:rsid w:val="00AF586D"/>
    <w:rsid w:val="00B0237B"/>
    <w:rsid w:val="00B030CB"/>
    <w:rsid w:val="00B05756"/>
    <w:rsid w:val="00B07C2F"/>
    <w:rsid w:val="00B17207"/>
    <w:rsid w:val="00B21759"/>
    <w:rsid w:val="00B25BE8"/>
    <w:rsid w:val="00B36376"/>
    <w:rsid w:val="00B37E2A"/>
    <w:rsid w:val="00B44599"/>
    <w:rsid w:val="00B4646B"/>
    <w:rsid w:val="00B46CE4"/>
    <w:rsid w:val="00B564B0"/>
    <w:rsid w:val="00B56796"/>
    <w:rsid w:val="00B5727E"/>
    <w:rsid w:val="00B620A9"/>
    <w:rsid w:val="00B67AFA"/>
    <w:rsid w:val="00B711C8"/>
    <w:rsid w:val="00B71E1C"/>
    <w:rsid w:val="00B7591F"/>
    <w:rsid w:val="00B8057E"/>
    <w:rsid w:val="00B917B2"/>
    <w:rsid w:val="00B9519B"/>
    <w:rsid w:val="00B965CC"/>
    <w:rsid w:val="00BA3798"/>
    <w:rsid w:val="00BB0F9C"/>
    <w:rsid w:val="00BC653A"/>
    <w:rsid w:val="00BD460A"/>
    <w:rsid w:val="00BD5CF7"/>
    <w:rsid w:val="00BD5F97"/>
    <w:rsid w:val="00BE08B6"/>
    <w:rsid w:val="00BE1304"/>
    <w:rsid w:val="00BE2F1D"/>
    <w:rsid w:val="00BE537E"/>
    <w:rsid w:val="00BE70D9"/>
    <w:rsid w:val="00BE7FB9"/>
    <w:rsid w:val="00BF26A2"/>
    <w:rsid w:val="00BF41F3"/>
    <w:rsid w:val="00BF4C80"/>
    <w:rsid w:val="00C000F3"/>
    <w:rsid w:val="00C02556"/>
    <w:rsid w:val="00C06E35"/>
    <w:rsid w:val="00C07CDE"/>
    <w:rsid w:val="00C10CFF"/>
    <w:rsid w:val="00C20162"/>
    <w:rsid w:val="00C21813"/>
    <w:rsid w:val="00C21F91"/>
    <w:rsid w:val="00C2217B"/>
    <w:rsid w:val="00C23E69"/>
    <w:rsid w:val="00C344E5"/>
    <w:rsid w:val="00C45BA0"/>
    <w:rsid w:val="00C55A17"/>
    <w:rsid w:val="00C55B66"/>
    <w:rsid w:val="00C56C39"/>
    <w:rsid w:val="00C66607"/>
    <w:rsid w:val="00C673B2"/>
    <w:rsid w:val="00C7027D"/>
    <w:rsid w:val="00C75021"/>
    <w:rsid w:val="00C763A9"/>
    <w:rsid w:val="00C8340D"/>
    <w:rsid w:val="00C87D2B"/>
    <w:rsid w:val="00C904C9"/>
    <w:rsid w:val="00C9260D"/>
    <w:rsid w:val="00C93836"/>
    <w:rsid w:val="00C97E23"/>
    <w:rsid w:val="00CB4080"/>
    <w:rsid w:val="00CC1FE4"/>
    <w:rsid w:val="00CC3D0C"/>
    <w:rsid w:val="00CD0F4B"/>
    <w:rsid w:val="00CD1A97"/>
    <w:rsid w:val="00CD34EE"/>
    <w:rsid w:val="00CD6B09"/>
    <w:rsid w:val="00CE0786"/>
    <w:rsid w:val="00CF608C"/>
    <w:rsid w:val="00CF7B94"/>
    <w:rsid w:val="00D02569"/>
    <w:rsid w:val="00D031DE"/>
    <w:rsid w:val="00D0349A"/>
    <w:rsid w:val="00D0666B"/>
    <w:rsid w:val="00D06C9E"/>
    <w:rsid w:val="00D1402B"/>
    <w:rsid w:val="00D14267"/>
    <w:rsid w:val="00D15DCB"/>
    <w:rsid w:val="00D236D4"/>
    <w:rsid w:val="00D2612D"/>
    <w:rsid w:val="00D33527"/>
    <w:rsid w:val="00D35021"/>
    <w:rsid w:val="00D375E3"/>
    <w:rsid w:val="00D40161"/>
    <w:rsid w:val="00D41A19"/>
    <w:rsid w:val="00D41F73"/>
    <w:rsid w:val="00D44609"/>
    <w:rsid w:val="00D64634"/>
    <w:rsid w:val="00D73528"/>
    <w:rsid w:val="00D74CD1"/>
    <w:rsid w:val="00D75B17"/>
    <w:rsid w:val="00D76625"/>
    <w:rsid w:val="00D768A4"/>
    <w:rsid w:val="00D77148"/>
    <w:rsid w:val="00D80418"/>
    <w:rsid w:val="00D81E38"/>
    <w:rsid w:val="00D832AB"/>
    <w:rsid w:val="00D85E1B"/>
    <w:rsid w:val="00DB0337"/>
    <w:rsid w:val="00DC0B3D"/>
    <w:rsid w:val="00DC6981"/>
    <w:rsid w:val="00DD1337"/>
    <w:rsid w:val="00DD2E82"/>
    <w:rsid w:val="00DE1065"/>
    <w:rsid w:val="00DE6CC2"/>
    <w:rsid w:val="00DF5D99"/>
    <w:rsid w:val="00E01F6E"/>
    <w:rsid w:val="00E02062"/>
    <w:rsid w:val="00E036B3"/>
    <w:rsid w:val="00E04E77"/>
    <w:rsid w:val="00E10A60"/>
    <w:rsid w:val="00E10CCA"/>
    <w:rsid w:val="00E30FD6"/>
    <w:rsid w:val="00E41711"/>
    <w:rsid w:val="00E441C5"/>
    <w:rsid w:val="00E46CAC"/>
    <w:rsid w:val="00E526B9"/>
    <w:rsid w:val="00E551A1"/>
    <w:rsid w:val="00E55AB1"/>
    <w:rsid w:val="00E62542"/>
    <w:rsid w:val="00E65213"/>
    <w:rsid w:val="00E66C61"/>
    <w:rsid w:val="00E71940"/>
    <w:rsid w:val="00E71AE3"/>
    <w:rsid w:val="00E73A5D"/>
    <w:rsid w:val="00E73E73"/>
    <w:rsid w:val="00E815BF"/>
    <w:rsid w:val="00E905B3"/>
    <w:rsid w:val="00E92C1C"/>
    <w:rsid w:val="00EA06F6"/>
    <w:rsid w:val="00EA43A1"/>
    <w:rsid w:val="00EA572E"/>
    <w:rsid w:val="00EB42B8"/>
    <w:rsid w:val="00EC3312"/>
    <w:rsid w:val="00EC3661"/>
    <w:rsid w:val="00ED5D84"/>
    <w:rsid w:val="00ED6526"/>
    <w:rsid w:val="00EE13FF"/>
    <w:rsid w:val="00EF3524"/>
    <w:rsid w:val="00F00DA3"/>
    <w:rsid w:val="00F11BE4"/>
    <w:rsid w:val="00F15331"/>
    <w:rsid w:val="00F1798E"/>
    <w:rsid w:val="00F2459C"/>
    <w:rsid w:val="00F32C4A"/>
    <w:rsid w:val="00F36C82"/>
    <w:rsid w:val="00F6257D"/>
    <w:rsid w:val="00F63061"/>
    <w:rsid w:val="00F6575D"/>
    <w:rsid w:val="00F70541"/>
    <w:rsid w:val="00F77252"/>
    <w:rsid w:val="00F81F35"/>
    <w:rsid w:val="00F87655"/>
    <w:rsid w:val="00F92C83"/>
    <w:rsid w:val="00F93928"/>
    <w:rsid w:val="00F94CC7"/>
    <w:rsid w:val="00F95F77"/>
    <w:rsid w:val="00FA0235"/>
    <w:rsid w:val="00FA0635"/>
    <w:rsid w:val="00FA2742"/>
    <w:rsid w:val="00FA343D"/>
    <w:rsid w:val="00FA3539"/>
    <w:rsid w:val="00FA5B19"/>
    <w:rsid w:val="00FB03B8"/>
    <w:rsid w:val="00FB1FB8"/>
    <w:rsid w:val="00FC0701"/>
    <w:rsid w:val="00FC24A1"/>
    <w:rsid w:val="00FC4AE3"/>
    <w:rsid w:val="00FD0E19"/>
    <w:rsid w:val="00FD1178"/>
    <w:rsid w:val="00FE10FB"/>
    <w:rsid w:val="00FE24F7"/>
    <w:rsid w:val="00FF0593"/>
    <w:rsid w:val="00FF4BD2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DBAE"/>
  <w15:docId w15:val="{70DA15D7-2300-4CDC-A671-D134A20D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E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1F35"/>
    <w:pPr>
      <w:ind w:left="720"/>
      <w:contextualSpacing/>
    </w:pPr>
  </w:style>
  <w:style w:type="paragraph" w:customStyle="1" w:styleId="CharCharCharCharCharCharCharCharChar1CharChar">
    <w:name w:val="Char Char Char Char Char Char Char Char Char1 Char Char"/>
    <w:basedOn w:val="Norml"/>
    <w:rsid w:val="005F123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46C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6CA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BE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70D9"/>
  </w:style>
  <w:style w:type="paragraph" w:styleId="llb">
    <w:name w:val="footer"/>
    <w:basedOn w:val="Norml"/>
    <w:link w:val="llbChar"/>
    <w:uiPriority w:val="99"/>
    <w:unhideWhenUsed/>
    <w:rsid w:val="00BE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285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68</cp:revision>
  <cp:lastPrinted>2026-05-22T12:49:00Z</cp:lastPrinted>
  <dcterms:created xsi:type="dcterms:W3CDTF">2020-06-22T11:49:00Z</dcterms:created>
  <dcterms:modified xsi:type="dcterms:W3CDTF">2026-05-22T12:49:00Z</dcterms:modified>
</cp:coreProperties>
</file>